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A54A2" w14:textId="6FC39B3A" w:rsidR="00B049FE" w:rsidRPr="00B049FE" w:rsidRDefault="00B049FE" w:rsidP="00B049FE">
      <w:pPr>
        <w:pStyle w:val="Title"/>
        <w:jc w:val="center"/>
        <w:rPr>
          <w:rFonts w:asciiTheme="minorHAnsi" w:eastAsia="Times New Roman" w:hAnsiTheme="minorHAnsi" w:cstheme="minorHAnsi"/>
          <w:b/>
          <w:bCs/>
          <w:sz w:val="36"/>
          <w:szCs w:val="36"/>
          <w:u w:val="single"/>
        </w:rPr>
      </w:pPr>
      <w:r w:rsidRPr="00B049FE">
        <w:rPr>
          <w:rFonts w:asciiTheme="minorHAnsi" w:eastAsia="Times New Roman" w:hAnsiTheme="minorHAnsi" w:cstheme="minorHAnsi"/>
          <w:b/>
          <w:bCs/>
          <w:sz w:val="36"/>
          <w:szCs w:val="36"/>
          <w:u w:val="single"/>
        </w:rPr>
        <w:t>Nomination</w:t>
      </w:r>
      <w:r>
        <w:rPr>
          <w:rFonts w:asciiTheme="minorHAnsi" w:eastAsia="Times New Roman" w:hAnsiTheme="minorHAnsi" w:cstheme="minorHAnsi"/>
          <w:b/>
          <w:bCs/>
          <w:sz w:val="36"/>
          <w:szCs w:val="36"/>
          <w:u w:val="single"/>
        </w:rPr>
        <w:t xml:space="preserve"> of New</w:t>
      </w:r>
      <w:r w:rsidRPr="00B049FE">
        <w:rPr>
          <w:rFonts w:asciiTheme="minorHAnsi" w:eastAsia="Times New Roman" w:hAnsiTheme="minorHAnsi" w:cstheme="minorHAnsi"/>
          <w:b/>
          <w:bCs/>
          <w:sz w:val="36"/>
          <w:szCs w:val="36"/>
          <w:u w:val="single"/>
        </w:rPr>
        <w:t>/Change of Research Supervisor</w:t>
      </w:r>
      <w:r>
        <w:rPr>
          <w:rFonts w:asciiTheme="minorHAnsi" w:eastAsia="Times New Roman" w:hAnsiTheme="minorHAnsi" w:cstheme="minorHAnsi"/>
          <w:b/>
          <w:bCs/>
          <w:sz w:val="36"/>
          <w:szCs w:val="36"/>
          <w:u w:val="single"/>
        </w:rPr>
        <w:t>y Team</w:t>
      </w:r>
    </w:p>
    <w:p w14:paraId="0344BD95" w14:textId="77777777" w:rsidR="00B049FE" w:rsidRPr="00B049FE" w:rsidRDefault="00B049FE" w:rsidP="00B049FE">
      <w:pPr>
        <w:jc w:val="center"/>
        <w:rPr>
          <w:sz w:val="18"/>
          <w:szCs w:val="18"/>
        </w:rPr>
      </w:pPr>
    </w:p>
    <w:p w14:paraId="4B203211" w14:textId="1E167549" w:rsidR="00B049FE" w:rsidRDefault="00B049FE" w:rsidP="00B049FE">
      <w:pPr>
        <w:rPr>
          <w:rFonts w:ascii="Arial" w:hAnsi="Arial" w:cs="Arial"/>
          <w:sz w:val="20"/>
          <w:szCs w:val="20"/>
        </w:rPr>
      </w:pPr>
      <w:r w:rsidRPr="00B049FE">
        <w:rPr>
          <w:rFonts w:ascii="Arial" w:hAnsi="Arial" w:cs="Arial"/>
          <w:sz w:val="20"/>
          <w:szCs w:val="20"/>
        </w:rPr>
        <w:t xml:space="preserve">Please read the </w:t>
      </w:r>
      <w:r>
        <w:rPr>
          <w:rFonts w:ascii="Arial" w:hAnsi="Arial" w:cs="Arial"/>
          <w:sz w:val="20"/>
          <w:szCs w:val="20"/>
        </w:rPr>
        <w:t>below</w:t>
      </w:r>
      <w:r w:rsidRPr="00B049FE">
        <w:rPr>
          <w:rFonts w:ascii="Arial" w:hAnsi="Arial" w:cs="Arial"/>
          <w:sz w:val="20"/>
          <w:szCs w:val="20"/>
        </w:rPr>
        <w:t xml:space="preserve"> guidance </w:t>
      </w:r>
      <w:r w:rsidR="005C44CA">
        <w:rPr>
          <w:rFonts w:ascii="Arial" w:hAnsi="Arial" w:cs="Arial"/>
          <w:sz w:val="20"/>
          <w:szCs w:val="20"/>
        </w:rPr>
        <w:t>and refer to Section M of the PGR Code of Practice located on</w:t>
      </w:r>
      <w:r w:rsidR="00FD74BC">
        <w:rPr>
          <w:rFonts w:ascii="Arial" w:hAnsi="Arial" w:cs="Arial"/>
          <w:sz w:val="20"/>
          <w:szCs w:val="20"/>
        </w:rPr>
        <w:t xml:space="preserve"> the below webpage</w:t>
      </w:r>
      <w:r w:rsidR="005C44CA">
        <w:rPr>
          <w:rFonts w:ascii="Arial" w:hAnsi="Arial" w:cs="Arial"/>
          <w:sz w:val="20"/>
          <w:szCs w:val="20"/>
        </w:rPr>
        <w:t xml:space="preserve"> </w:t>
      </w:r>
      <w:r w:rsidRPr="00B049FE">
        <w:rPr>
          <w:rFonts w:ascii="Arial" w:hAnsi="Arial" w:cs="Arial"/>
          <w:sz w:val="20"/>
          <w:szCs w:val="20"/>
        </w:rPr>
        <w:t xml:space="preserve">before completing this application. </w:t>
      </w:r>
    </w:p>
    <w:p w14:paraId="5E9E3328" w14:textId="6C77DC5C" w:rsidR="00FD74BC" w:rsidRDefault="00FD74BC" w:rsidP="00B049FE">
      <w:pPr>
        <w:rPr>
          <w:rFonts w:ascii="Arial" w:hAnsi="Arial" w:cs="Arial"/>
          <w:sz w:val="20"/>
          <w:szCs w:val="20"/>
        </w:rPr>
      </w:pPr>
      <w:r w:rsidRPr="00FD74BC">
        <w:rPr>
          <w:rFonts w:ascii="Arial" w:hAnsi="Arial" w:cs="Arial"/>
          <w:sz w:val="20"/>
          <w:szCs w:val="20"/>
        </w:rPr>
        <w:t>https://www.hope.ac.uk/gateway/staff/researchandknowledgeexchange/pgrinformationforstaff/</w:t>
      </w:r>
    </w:p>
    <w:p w14:paraId="29EAD903" w14:textId="20A6002B" w:rsidR="00EC14B9" w:rsidRDefault="00047ED0" w:rsidP="00EC14B9">
      <w:pPr>
        <w:rPr>
          <w:rFonts w:ascii="Arial" w:hAnsi="Arial" w:cs="Arial"/>
          <w:sz w:val="20"/>
          <w:szCs w:val="20"/>
        </w:rPr>
      </w:pPr>
      <w:r>
        <w:rPr>
          <w:noProof/>
        </w:rPr>
        <w:object w:dxaOrig="1440" w:dyaOrig="1440" w14:anchorId="2135FC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64.5pt;height:42pt;z-index:251659264;mso-position-horizontal:left;mso-position-horizontal-relative:text;mso-position-vertical-relative:text">
            <v:imagedata r:id="rId7" o:title=""/>
            <w10:wrap type="square" side="right"/>
          </v:shape>
          <o:OLEObject Type="Embed" ProgID="Acrobat.Document.DC" ShapeID="_x0000_s1027" DrawAspect="Icon" ObjectID="_1843897527" r:id="rId8"/>
        </w:object>
      </w:r>
      <w:r w:rsidR="00FD5713">
        <w:rPr>
          <w:rFonts w:ascii="Arial" w:hAnsi="Arial" w:cs="Arial"/>
          <w:sz w:val="20"/>
          <w:szCs w:val="20"/>
        </w:rPr>
        <w:t xml:space="preserve">   </w:t>
      </w:r>
      <w:r w:rsidR="00FD5713">
        <w:rPr>
          <w:rFonts w:ascii="Arial" w:hAnsi="Arial" w:cs="Arial"/>
          <w:sz w:val="20"/>
          <w:szCs w:val="20"/>
        </w:rPr>
        <w:br w:type="textWrapping" w:clear="all"/>
      </w:r>
    </w:p>
    <w:p w14:paraId="4D49A113" w14:textId="4D4DB22D" w:rsidR="00AF498B" w:rsidRDefault="00B049FE" w:rsidP="00B049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form should be used for both a proposed </w:t>
      </w:r>
      <w:r w:rsidRPr="00AC61C8">
        <w:rPr>
          <w:rFonts w:ascii="Arial" w:hAnsi="Arial" w:cs="Arial"/>
          <w:b/>
          <w:bCs/>
          <w:i/>
          <w:iCs/>
          <w:sz w:val="20"/>
          <w:szCs w:val="20"/>
        </w:rPr>
        <w:t>new</w:t>
      </w:r>
      <w:r>
        <w:rPr>
          <w:rFonts w:ascii="Arial" w:hAnsi="Arial" w:cs="Arial"/>
          <w:sz w:val="20"/>
          <w:szCs w:val="20"/>
        </w:rPr>
        <w:t xml:space="preserve"> Supervisory Team or/and a </w:t>
      </w:r>
      <w:r w:rsidRPr="00AC61C8">
        <w:rPr>
          <w:rFonts w:ascii="Arial" w:hAnsi="Arial" w:cs="Arial"/>
          <w:b/>
          <w:bCs/>
          <w:i/>
          <w:iCs/>
          <w:sz w:val="20"/>
          <w:szCs w:val="20"/>
        </w:rPr>
        <w:t>change</w:t>
      </w:r>
      <w:r>
        <w:rPr>
          <w:rFonts w:ascii="Arial" w:hAnsi="Arial" w:cs="Arial"/>
          <w:sz w:val="20"/>
          <w:szCs w:val="20"/>
        </w:rPr>
        <w:t xml:space="preserve"> of Supervisory Team request. </w:t>
      </w:r>
    </w:p>
    <w:p w14:paraId="38B952D2" w14:textId="77777777" w:rsidR="00FD74BC" w:rsidRPr="00011EF9" w:rsidRDefault="00FD74BC" w:rsidP="00B049F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B049FE" w:rsidRPr="00CA403D" w14:paraId="29A531A9" w14:textId="77777777" w:rsidTr="00B049FE">
        <w:tc>
          <w:tcPr>
            <w:tcW w:w="3823" w:type="dxa"/>
          </w:tcPr>
          <w:p w14:paraId="7B689F10" w14:textId="59D2107F" w:rsidR="00B049FE" w:rsidRPr="00CA403D" w:rsidRDefault="00B049FE" w:rsidP="002908CE">
            <w:pPr>
              <w:rPr>
                <w:b/>
              </w:rPr>
            </w:pPr>
            <w:r>
              <w:rPr>
                <w:b/>
              </w:rPr>
              <w:t xml:space="preserve">Student </w:t>
            </w:r>
            <w:r w:rsidRPr="00CA403D">
              <w:rPr>
                <w:b/>
              </w:rPr>
              <w:t>Name</w:t>
            </w:r>
          </w:p>
        </w:tc>
        <w:tc>
          <w:tcPr>
            <w:tcW w:w="5193" w:type="dxa"/>
          </w:tcPr>
          <w:p w14:paraId="77AB16CE" w14:textId="77777777" w:rsidR="00B049FE" w:rsidRPr="00CA403D" w:rsidRDefault="00B049FE" w:rsidP="002908CE"/>
          <w:p w14:paraId="7996CF8C" w14:textId="77777777" w:rsidR="00B049FE" w:rsidRPr="00CA403D" w:rsidRDefault="00B049FE" w:rsidP="002908CE"/>
        </w:tc>
      </w:tr>
      <w:tr w:rsidR="00B049FE" w:rsidRPr="00CA403D" w14:paraId="212C0BAD" w14:textId="77777777" w:rsidTr="00B049FE">
        <w:tc>
          <w:tcPr>
            <w:tcW w:w="3823" w:type="dxa"/>
          </w:tcPr>
          <w:p w14:paraId="416EE75A" w14:textId="6ACFBFE9" w:rsidR="00B049FE" w:rsidRPr="00CA403D" w:rsidRDefault="00B049FE" w:rsidP="002908CE">
            <w:pPr>
              <w:rPr>
                <w:b/>
              </w:rPr>
            </w:pPr>
            <w:r w:rsidRPr="00CA403D">
              <w:rPr>
                <w:b/>
              </w:rPr>
              <w:t xml:space="preserve">Student ID Number </w:t>
            </w:r>
          </w:p>
        </w:tc>
        <w:tc>
          <w:tcPr>
            <w:tcW w:w="5193" w:type="dxa"/>
          </w:tcPr>
          <w:p w14:paraId="56AE420F" w14:textId="77777777" w:rsidR="00B049FE" w:rsidRPr="00CA403D" w:rsidRDefault="00B049FE" w:rsidP="002908CE"/>
          <w:p w14:paraId="76291588" w14:textId="77777777" w:rsidR="00B049FE" w:rsidRPr="00CA403D" w:rsidRDefault="00B049FE" w:rsidP="002908CE"/>
        </w:tc>
      </w:tr>
      <w:tr w:rsidR="00B049FE" w:rsidRPr="00CA403D" w14:paraId="43B45D63" w14:textId="77777777" w:rsidTr="00B049FE">
        <w:tc>
          <w:tcPr>
            <w:tcW w:w="3823" w:type="dxa"/>
          </w:tcPr>
          <w:p w14:paraId="7F656EF9" w14:textId="673B1FE6" w:rsidR="00B049FE" w:rsidRPr="00CA403D" w:rsidRDefault="00B049FE" w:rsidP="002908CE">
            <w:pPr>
              <w:rPr>
                <w:b/>
              </w:rPr>
            </w:pPr>
            <w:r>
              <w:rPr>
                <w:b/>
              </w:rPr>
              <w:t>Research Area/Proposed Thesis Title</w:t>
            </w:r>
          </w:p>
        </w:tc>
        <w:tc>
          <w:tcPr>
            <w:tcW w:w="5193" w:type="dxa"/>
          </w:tcPr>
          <w:p w14:paraId="715F460F" w14:textId="77777777" w:rsidR="00B049FE" w:rsidRPr="00CA403D" w:rsidRDefault="00B049FE" w:rsidP="002908CE"/>
          <w:p w14:paraId="6F0F942C" w14:textId="77777777" w:rsidR="00B049FE" w:rsidRPr="00CA403D" w:rsidRDefault="00B049FE" w:rsidP="002908CE"/>
        </w:tc>
      </w:tr>
    </w:tbl>
    <w:p w14:paraId="3FC3B1A7" w14:textId="48269DB6" w:rsidR="00B049FE" w:rsidRDefault="00B049FE" w:rsidP="00B049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3"/>
        <w:gridCol w:w="2462"/>
        <w:gridCol w:w="596"/>
        <w:gridCol w:w="2948"/>
        <w:gridCol w:w="657"/>
      </w:tblGrid>
      <w:tr w:rsidR="00D275F6" w14:paraId="4A32153D" w14:textId="77777777" w:rsidTr="00312FA4">
        <w:tc>
          <w:tcPr>
            <w:tcW w:w="2353" w:type="dxa"/>
          </w:tcPr>
          <w:p w14:paraId="28255970" w14:textId="77777777" w:rsidR="00D275F6" w:rsidRDefault="00D275F6" w:rsidP="00B049FE"/>
        </w:tc>
        <w:tc>
          <w:tcPr>
            <w:tcW w:w="3058" w:type="dxa"/>
            <w:gridSpan w:val="2"/>
          </w:tcPr>
          <w:p w14:paraId="32EBB96D" w14:textId="4DC71E34" w:rsidR="00D275F6" w:rsidRDefault="00D275F6" w:rsidP="00B049FE">
            <w:r>
              <w:t>Current Supervisory Team (if applicable)</w:t>
            </w:r>
          </w:p>
        </w:tc>
        <w:tc>
          <w:tcPr>
            <w:tcW w:w="3605" w:type="dxa"/>
            <w:gridSpan w:val="2"/>
          </w:tcPr>
          <w:p w14:paraId="22DE6E16" w14:textId="0C6E8357" w:rsidR="00D275F6" w:rsidRDefault="00D275F6" w:rsidP="00B049FE">
            <w:r>
              <w:t xml:space="preserve">Nomination of New/Changed Supervisory Team </w:t>
            </w:r>
          </w:p>
        </w:tc>
      </w:tr>
      <w:tr w:rsidR="00D275F6" w14:paraId="4EEA5167" w14:textId="77777777" w:rsidTr="00D275F6">
        <w:tc>
          <w:tcPr>
            <w:tcW w:w="2353" w:type="dxa"/>
          </w:tcPr>
          <w:p w14:paraId="19072182" w14:textId="77777777" w:rsidR="00D275F6" w:rsidRDefault="00D275F6" w:rsidP="00B049FE"/>
        </w:tc>
        <w:tc>
          <w:tcPr>
            <w:tcW w:w="2462" w:type="dxa"/>
          </w:tcPr>
          <w:p w14:paraId="419D46FA" w14:textId="689561E6" w:rsidR="00D275F6" w:rsidRDefault="00D275F6" w:rsidP="00B049FE">
            <w:r>
              <w:t>Name</w:t>
            </w:r>
            <w:r w:rsidR="00570686">
              <w:t xml:space="preserve"> of Supervisor </w:t>
            </w:r>
          </w:p>
        </w:tc>
        <w:tc>
          <w:tcPr>
            <w:tcW w:w="596" w:type="dxa"/>
          </w:tcPr>
          <w:p w14:paraId="53B6EA38" w14:textId="3CFE65E3" w:rsidR="00D275F6" w:rsidRDefault="00D275F6" w:rsidP="00B049FE">
            <w:r>
              <w:t xml:space="preserve">% </w:t>
            </w:r>
          </w:p>
        </w:tc>
        <w:tc>
          <w:tcPr>
            <w:tcW w:w="2948" w:type="dxa"/>
          </w:tcPr>
          <w:p w14:paraId="63582ABB" w14:textId="2EB561E1" w:rsidR="00D275F6" w:rsidRDefault="00570686" w:rsidP="00B049FE">
            <w:r>
              <w:t>Name of Supervisor</w:t>
            </w:r>
          </w:p>
        </w:tc>
        <w:tc>
          <w:tcPr>
            <w:tcW w:w="657" w:type="dxa"/>
          </w:tcPr>
          <w:p w14:paraId="49B8BAFD" w14:textId="6E9BEEA5" w:rsidR="00D275F6" w:rsidRDefault="00D275F6" w:rsidP="00B049FE">
            <w:r>
              <w:t>%</w:t>
            </w:r>
          </w:p>
        </w:tc>
      </w:tr>
      <w:tr w:rsidR="00D275F6" w14:paraId="39399CFE" w14:textId="77777777" w:rsidTr="00D275F6">
        <w:tc>
          <w:tcPr>
            <w:tcW w:w="2353" w:type="dxa"/>
          </w:tcPr>
          <w:p w14:paraId="35C771B6" w14:textId="77777777" w:rsidR="00D275F6" w:rsidRDefault="00D275F6" w:rsidP="00B049FE">
            <w:pPr>
              <w:rPr>
                <w:b/>
                <w:bCs/>
              </w:rPr>
            </w:pPr>
            <w:r w:rsidRPr="00DB4322">
              <w:rPr>
                <w:b/>
                <w:bCs/>
              </w:rPr>
              <w:t xml:space="preserve">Primary Supervisor </w:t>
            </w:r>
          </w:p>
          <w:p w14:paraId="59A84B56" w14:textId="327E63CD" w:rsidR="00D275F6" w:rsidRPr="00DB4322" w:rsidRDefault="00D275F6" w:rsidP="00B049FE">
            <w:pPr>
              <w:rPr>
                <w:b/>
                <w:bCs/>
              </w:rPr>
            </w:pPr>
          </w:p>
        </w:tc>
        <w:tc>
          <w:tcPr>
            <w:tcW w:w="2462" w:type="dxa"/>
          </w:tcPr>
          <w:p w14:paraId="7E65976E" w14:textId="3BE4F56E" w:rsidR="00D275F6" w:rsidRDefault="00D275F6" w:rsidP="00B049FE"/>
        </w:tc>
        <w:tc>
          <w:tcPr>
            <w:tcW w:w="596" w:type="dxa"/>
          </w:tcPr>
          <w:p w14:paraId="7789B846" w14:textId="77777777" w:rsidR="00D275F6" w:rsidRDefault="00D275F6" w:rsidP="00B049FE"/>
        </w:tc>
        <w:tc>
          <w:tcPr>
            <w:tcW w:w="2948" w:type="dxa"/>
          </w:tcPr>
          <w:p w14:paraId="795263D6" w14:textId="77777777" w:rsidR="00D275F6" w:rsidRDefault="00D275F6" w:rsidP="00B049FE"/>
        </w:tc>
        <w:tc>
          <w:tcPr>
            <w:tcW w:w="657" w:type="dxa"/>
          </w:tcPr>
          <w:p w14:paraId="1A6F41BD" w14:textId="486C2EF6" w:rsidR="00D275F6" w:rsidRDefault="00D275F6" w:rsidP="00B049FE"/>
        </w:tc>
      </w:tr>
      <w:tr w:rsidR="00D275F6" w14:paraId="71085ABB" w14:textId="77777777" w:rsidTr="00D275F6">
        <w:tc>
          <w:tcPr>
            <w:tcW w:w="2353" w:type="dxa"/>
          </w:tcPr>
          <w:p w14:paraId="2FE8007B" w14:textId="77777777" w:rsidR="00D275F6" w:rsidRDefault="00D275F6" w:rsidP="00B049FE">
            <w:pPr>
              <w:rPr>
                <w:b/>
                <w:bCs/>
              </w:rPr>
            </w:pPr>
            <w:r w:rsidRPr="00DB4322">
              <w:rPr>
                <w:b/>
                <w:bCs/>
              </w:rPr>
              <w:t>Secondary Supervisor</w:t>
            </w:r>
          </w:p>
          <w:p w14:paraId="4AE5FC48" w14:textId="3E78808A" w:rsidR="00D275F6" w:rsidRPr="00DB4322" w:rsidRDefault="00D275F6" w:rsidP="00B049FE">
            <w:pPr>
              <w:rPr>
                <w:b/>
                <w:bCs/>
              </w:rPr>
            </w:pPr>
          </w:p>
        </w:tc>
        <w:tc>
          <w:tcPr>
            <w:tcW w:w="2462" w:type="dxa"/>
          </w:tcPr>
          <w:p w14:paraId="298C576E" w14:textId="06AA35FE" w:rsidR="00D275F6" w:rsidRDefault="00D275F6" w:rsidP="00B049FE"/>
        </w:tc>
        <w:tc>
          <w:tcPr>
            <w:tcW w:w="596" w:type="dxa"/>
          </w:tcPr>
          <w:p w14:paraId="488EE1E5" w14:textId="77777777" w:rsidR="00D275F6" w:rsidRDefault="00D275F6" w:rsidP="00B049FE"/>
        </w:tc>
        <w:tc>
          <w:tcPr>
            <w:tcW w:w="2948" w:type="dxa"/>
          </w:tcPr>
          <w:p w14:paraId="416D0ABC" w14:textId="77777777" w:rsidR="00D275F6" w:rsidRDefault="00D275F6" w:rsidP="00B049FE"/>
        </w:tc>
        <w:tc>
          <w:tcPr>
            <w:tcW w:w="657" w:type="dxa"/>
          </w:tcPr>
          <w:p w14:paraId="0802DDEC" w14:textId="7C897C28" w:rsidR="00D275F6" w:rsidRDefault="00D275F6" w:rsidP="00B049FE"/>
        </w:tc>
      </w:tr>
      <w:tr w:rsidR="00D275F6" w14:paraId="66F9D296" w14:textId="77777777" w:rsidTr="00D275F6">
        <w:tc>
          <w:tcPr>
            <w:tcW w:w="2353" w:type="dxa"/>
          </w:tcPr>
          <w:p w14:paraId="4DCAD898" w14:textId="7AAE181F" w:rsidR="00D275F6" w:rsidRDefault="00D275F6" w:rsidP="00DB4322">
            <w:pPr>
              <w:rPr>
                <w:b/>
                <w:bCs/>
              </w:rPr>
            </w:pPr>
            <w:r w:rsidRPr="00DB4322">
              <w:rPr>
                <w:b/>
                <w:bCs/>
              </w:rPr>
              <w:t xml:space="preserve">Additional </w:t>
            </w:r>
            <w:r>
              <w:rPr>
                <w:b/>
                <w:bCs/>
              </w:rPr>
              <w:t xml:space="preserve">Research </w:t>
            </w:r>
            <w:r w:rsidRPr="00DB4322">
              <w:rPr>
                <w:b/>
                <w:bCs/>
              </w:rPr>
              <w:t>Supervisor</w:t>
            </w:r>
            <w:r>
              <w:rPr>
                <w:b/>
                <w:bCs/>
              </w:rPr>
              <w:t>/Research Advisor/External Advisor DELETE AS APPROPRIATE</w:t>
            </w:r>
            <w:r w:rsidRPr="00DB4322">
              <w:rPr>
                <w:b/>
                <w:bCs/>
              </w:rPr>
              <w:t xml:space="preserve"> (if applicable)</w:t>
            </w:r>
          </w:p>
          <w:p w14:paraId="3511FEDB" w14:textId="679B59A4" w:rsidR="00D275F6" w:rsidRPr="00DB4322" w:rsidRDefault="00D275F6" w:rsidP="00DB4322">
            <w:pPr>
              <w:rPr>
                <w:b/>
                <w:bCs/>
              </w:rPr>
            </w:pPr>
          </w:p>
        </w:tc>
        <w:tc>
          <w:tcPr>
            <w:tcW w:w="2462" w:type="dxa"/>
          </w:tcPr>
          <w:p w14:paraId="0E6AD84D" w14:textId="77777777" w:rsidR="00D275F6" w:rsidRDefault="00D275F6" w:rsidP="00DB4322"/>
        </w:tc>
        <w:tc>
          <w:tcPr>
            <w:tcW w:w="596" w:type="dxa"/>
          </w:tcPr>
          <w:p w14:paraId="746CD4C0" w14:textId="77777777" w:rsidR="00D275F6" w:rsidRDefault="00D275F6" w:rsidP="00DB4322"/>
        </w:tc>
        <w:tc>
          <w:tcPr>
            <w:tcW w:w="2948" w:type="dxa"/>
          </w:tcPr>
          <w:p w14:paraId="42780663" w14:textId="77777777" w:rsidR="00D275F6" w:rsidRDefault="00D275F6" w:rsidP="00DB4322"/>
        </w:tc>
        <w:tc>
          <w:tcPr>
            <w:tcW w:w="657" w:type="dxa"/>
          </w:tcPr>
          <w:p w14:paraId="33F8B30D" w14:textId="64EBBB29" w:rsidR="00D275F6" w:rsidRDefault="00D275F6" w:rsidP="00DB4322"/>
        </w:tc>
      </w:tr>
    </w:tbl>
    <w:p w14:paraId="052ED8CF" w14:textId="57B53C4A" w:rsidR="00B049FE" w:rsidRDefault="00B049FE" w:rsidP="00B049FE"/>
    <w:p w14:paraId="1B144BF7" w14:textId="4B854235" w:rsidR="00011EF9" w:rsidRDefault="00AC61C8" w:rsidP="00011EF9">
      <w:r>
        <w:t>Please include a</w:t>
      </w:r>
      <w:r w:rsidR="00011EF9">
        <w:t xml:space="preserve">n academic justification </w:t>
      </w:r>
      <w:r w:rsidR="00CB6C89">
        <w:t>for the nominations</w:t>
      </w:r>
      <w:r>
        <w:t xml:space="preserve"> on</w:t>
      </w:r>
      <w:r w:rsidR="00011EF9">
        <w:t>:</w:t>
      </w:r>
    </w:p>
    <w:p w14:paraId="6AB8533C" w14:textId="77777777" w:rsidR="001D1954" w:rsidRPr="001D1954" w:rsidRDefault="001D1954" w:rsidP="001D1954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 w:rsidRPr="001D1954">
        <w:rPr>
          <w:rFonts w:eastAsia="Times New Roman" w:cstheme="minorHAnsi"/>
        </w:rPr>
        <w:t>How the proposed research relates to the research of the supervisors</w:t>
      </w:r>
    </w:p>
    <w:p w14:paraId="3C5E0A66" w14:textId="45718286" w:rsidR="001D1954" w:rsidRPr="001D1954" w:rsidRDefault="001D1954" w:rsidP="001D1954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 w:rsidRPr="001D1954">
        <w:rPr>
          <w:rFonts w:eastAsia="Times New Roman" w:cstheme="minorHAnsi"/>
        </w:rPr>
        <w:t xml:space="preserve">A statement of commitment from the proposed supervisors </w:t>
      </w:r>
      <w:r w:rsidR="00557CD3">
        <w:rPr>
          <w:rFonts w:eastAsia="Times New Roman" w:cstheme="minorHAnsi"/>
        </w:rPr>
        <w:t>for</w:t>
      </w:r>
      <w:r w:rsidRPr="001D1954">
        <w:rPr>
          <w:rFonts w:eastAsia="Times New Roman" w:cstheme="minorHAnsi"/>
        </w:rPr>
        <w:t xml:space="preserve"> supervising the potential applicant’s research</w:t>
      </w:r>
    </w:p>
    <w:p w14:paraId="7EC1D094" w14:textId="77777777" w:rsidR="001D1954" w:rsidRPr="001D1954" w:rsidRDefault="001D1954" w:rsidP="001D1954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 w:rsidRPr="001D1954">
        <w:rPr>
          <w:rFonts w:eastAsia="Times New Roman" w:cstheme="minorHAnsi"/>
        </w:rPr>
        <w:t>A statement on the proposed supervisors’ research track record.</w:t>
      </w:r>
    </w:p>
    <w:p w14:paraId="6C6BC2B0" w14:textId="77777777" w:rsidR="001D1954" w:rsidRPr="001D1954" w:rsidRDefault="001D1954" w:rsidP="001D1954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 w:rsidRPr="001D1954">
        <w:rPr>
          <w:rFonts w:eastAsia="Times New Roman" w:cstheme="minorHAnsi"/>
        </w:rPr>
        <w:t>Percentage split of the roles (Primary and Secondary supervisors, etc.) – please list below names and the percentage split.</w:t>
      </w:r>
    </w:p>
    <w:p w14:paraId="4106A43C" w14:textId="77777777" w:rsidR="00AC61C8" w:rsidRDefault="00AC61C8" w:rsidP="00AC61C8">
      <w:pPr>
        <w:rPr>
          <w:rFonts w:eastAsia="Times New Roman" w:cstheme="minorHAnsi"/>
        </w:rPr>
      </w:pPr>
      <w:r>
        <w:rPr>
          <w:rFonts w:eastAsia="Times New Roman" w:cstheme="minorHAnsi"/>
        </w:rPr>
        <w:t>A</w:t>
      </w:r>
      <w:r w:rsidR="001D1954" w:rsidRPr="001D1954">
        <w:rPr>
          <w:rFonts w:eastAsia="Times New Roman" w:cstheme="minorHAnsi"/>
        </w:rPr>
        <w:t>bove should be brief (preferably no more than one side of A4 page), evidence based, and evaluative</w:t>
      </w:r>
    </w:p>
    <w:p w14:paraId="390E9B85" w14:textId="0B238721" w:rsidR="001D1954" w:rsidRPr="00AC61C8" w:rsidRDefault="001D1954" w:rsidP="00AC61C8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 w:rsidRPr="00AC61C8">
        <w:rPr>
          <w:rFonts w:eastAsia="Times New Roman" w:cstheme="minorHAnsi"/>
        </w:rPr>
        <w:t>Please</w:t>
      </w:r>
      <w:r w:rsidR="00AC61C8">
        <w:rPr>
          <w:rFonts w:eastAsia="Times New Roman" w:cstheme="minorHAnsi"/>
        </w:rPr>
        <w:t xml:space="preserve"> submit</w:t>
      </w:r>
      <w:r w:rsidRPr="00AC61C8">
        <w:rPr>
          <w:rFonts w:eastAsia="Times New Roman" w:cstheme="minorHAnsi"/>
        </w:rPr>
        <w:t xml:space="preserve"> each Supervisor’s full CV including latest publications in the last 5 years.</w:t>
      </w:r>
    </w:p>
    <w:p w14:paraId="6D51C193" w14:textId="77777777" w:rsidR="00387D26" w:rsidRDefault="00387D26" w:rsidP="00011EF9">
      <w:pPr>
        <w:rPr>
          <w:color w:val="FF0000"/>
        </w:rPr>
      </w:pPr>
    </w:p>
    <w:p w14:paraId="5C441286" w14:textId="2FB7C125" w:rsidR="00011EF9" w:rsidRPr="00AC61C8" w:rsidRDefault="005C44CA" w:rsidP="00011EF9">
      <w:r w:rsidRPr="005C44CA">
        <w:rPr>
          <w:bCs/>
          <w:iCs/>
        </w:rPr>
        <w:lastRenderedPageBreak/>
        <w:t>Head’s</w:t>
      </w:r>
      <w:r w:rsidR="00F75449" w:rsidRPr="005C44CA">
        <w:rPr>
          <w:bCs/>
          <w:iCs/>
        </w:rPr>
        <w:t xml:space="preserve"> </w:t>
      </w:r>
      <w:r w:rsidR="00011EF9" w:rsidRPr="005C44CA">
        <w:t>Statement</w:t>
      </w:r>
      <w:r w:rsidR="00011EF9" w:rsidRPr="00AC61C8">
        <w:t xml:space="preserve">: </w:t>
      </w:r>
    </w:p>
    <w:p w14:paraId="60B8430F" w14:textId="38AB2066" w:rsidR="00011EF9" w:rsidRDefault="00011EF9" w:rsidP="00011EF9"/>
    <w:p w14:paraId="1806C84B" w14:textId="77777777" w:rsidR="00FD74BC" w:rsidRPr="00AC61C8" w:rsidRDefault="00FD74BC" w:rsidP="00011EF9"/>
    <w:p w14:paraId="7BB9C5E1" w14:textId="573E938D" w:rsidR="00011EF9" w:rsidRDefault="005C44CA" w:rsidP="00011EF9">
      <w:r w:rsidRPr="005C44CA">
        <w:rPr>
          <w:bCs/>
          <w:iCs/>
        </w:rPr>
        <w:t>Head’s</w:t>
      </w:r>
      <w:r w:rsidR="00F75449" w:rsidRPr="005C44CA">
        <w:rPr>
          <w:bCs/>
          <w:iCs/>
        </w:rPr>
        <w:t xml:space="preserve"> </w:t>
      </w:r>
      <w:r w:rsidR="00011EF9" w:rsidRPr="00AC61C8">
        <w:t>Signature:</w:t>
      </w:r>
    </w:p>
    <w:p w14:paraId="16AF6BCE" w14:textId="62C780AC" w:rsidR="00FD74BC" w:rsidRDefault="00FD74BC" w:rsidP="00011EF9"/>
    <w:p w14:paraId="13D1A235" w14:textId="77777777" w:rsidR="00FD74BC" w:rsidRPr="00AC61C8" w:rsidRDefault="00FD74BC" w:rsidP="00011EF9"/>
    <w:p w14:paraId="472DA7CB" w14:textId="31C8214A" w:rsidR="00B049FE" w:rsidRDefault="00011EF9" w:rsidP="00011EF9">
      <w:r>
        <w:t>Date:</w:t>
      </w:r>
    </w:p>
    <w:p w14:paraId="58646DC3" w14:textId="77777777" w:rsidR="00387D26" w:rsidRDefault="00387D26" w:rsidP="00011EF9"/>
    <w:p w14:paraId="19A41EE6" w14:textId="77777777" w:rsidR="00387D26" w:rsidRDefault="00387D26" w:rsidP="00011EF9"/>
    <w:p w14:paraId="1654A65C" w14:textId="79AD4510" w:rsidR="00387D26" w:rsidRDefault="00387D26" w:rsidP="00011EF9"/>
    <w:p w14:paraId="5FF68BD3" w14:textId="77777777" w:rsidR="001D1954" w:rsidRPr="001D1954" w:rsidRDefault="001D1954" w:rsidP="001D1954"/>
    <w:sectPr w:rsidR="001D1954" w:rsidRPr="001D1954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A1DC4" w14:textId="77777777" w:rsidR="00047ED0" w:rsidRDefault="00047ED0" w:rsidP="00CB6C89">
      <w:pPr>
        <w:spacing w:after="0" w:line="240" w:lineRule="auto"/>
      </w:pPr>
      <w:r>
        <w:separator/>
      </w:r>
    </w:p>
  </w:endnote>
  <w:endnote w:type="continuationSeparator" w:id="0">
    <w:p w14:paraId="6353C2FF" w14:textId="77777777" w:rsidR="00047ED0" w:rsidRDefault="00047ED0" w:rsidP="00CB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DA5F7" w14:textId="10975770" w:rsidR="00CB6C89" w:rsidRDefault="00CB6C89">
    <w:pPr>
      <w:pStyle w:val="Footer"/>
    </w:pPr>
    <w:r>
      <w:t xml:space="preserve">Please submit this form to </w:t>
    </w:r>
    <w:hyperlink r:id="rId1" w:history="1">
      <w:r w:rsidRPr="00297046">
        <w:rPr>
          <w:rStyle w:val="Hyperlink"/>
        </w:rPr>
        <w:t>pgr@hope.ac.uk</w:t>
      </w:r>
    </w:hyperlink>
    <w:r>
      <w:t xml:space="preserve"> along with </w:t>
    </w:r>
    <w:proofErr w:type="gramStart"/>
    <w:r>
      <w:t>CV’s</w:t>
    </w:r>
    <w:proofErr w:type="gramEnd"/>
    <w:r>
      <w:t xml:space="preserve"> for all nominated supervisors.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9965" w14:textId="77777777" w:rsidR="00047ED0" w:rsidRDefault="00047ED0" w:rsidP="00CB6C89">
      <w:pPr>
        <w:spacing w:after="0" w:line="240" w:lineRule="auto"/>
      </w:pPr>
      <w:r>
        <w:separator/>
      </w:r>
    </w:p>
  </w:footnote>
  <w:footnote w:type="continuationSeparator" w:id="0">
    <w:p w14:paraId="002C2DCA" w14:textId="77777777" w:rsidR="00047ED0" w:rsidRDefault="00047ED0" w:rsidP="00CB6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C5C5E"/>
    <w:multiLevelType w:val="hybridMultilevel"/>
    <w:tmpl w:val="945E63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26FBD"/>
    <w:multiLevelType w:val="hybridMultilevel"/>
    <w:tmpl w:val="D6169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121419">
    <w:abstractNumId w:val="1"/>
  </w:num>
  <w:num w:numId="2" w16cid:durableId="147044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FE"/>
    <w:rsid w:val="00011EF9"/>
    <w:rsid w:val="00047ED0"/>
    <w:rsid w:val="001B0546"/>
    <w:rsid w:val="001D1954"/>
    <w:rsid w:val="00387D26"/>
    <w:rsid w:val="00395A78"/>
    <w:rsid w:val="00554700"/>
    <w:rsid w:val="00557CD3"/>
    <w:rsid w:val="00570686"/>
    <w:rsid w:val="005C44CA"/>
    <w:rsid w:val="0089421D"/>
    <w:rsid w:val="008A4AB3"/>
    <w:rsid w:val="00A606E8"/>
    <w:rsid w:val="00A83CA6"/>
    <w:rsid w:val="00AC61C8"/>
    <w:rsid w:val="00AD5EAD"/>
    <w:rsid w:val="00AF498B"/>
    <w:rsid w:val="00B049FE"/>
    <w:rsid w:val="00CB6C89"/>
    <w:rsid w:val="00CE44BB"/>
    <w:rsid w:val="00D275F6"/>
    <w:rsid w:val="00DB4322"/>
    <w:rsid w:val="00E70341"/>
    <w:rsid w:val="00EC14B9"/>
    <w:rsid w:val="00F75449"/>
    <w:rsid w:val="00FD5713"/>
    <w:rsid w:val="00FD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04E22AA"/>
  <w15:chartTrackingRefBased/>
  <w15:docId w15:val="{99222869-416F-41D4-A1B5-C5678ADD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049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1"/>
    <w:qFormat/>
    <w:rsid w:val="00B049FE"/>
    <w:pPr>
      <w:widowControl w:val="0"/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B04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6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C89"/>
  </w:style>
  <w:style w:type="paragraph" w:styleId="Footer">
    <w:name w:val="footer"/>
    <w:basedOn w:val="Normal"/>
    <w:link w:val="FooterChar"/>
    <w:uiPriority w:val="99"/>
    <w:unhideWhenUsed/>
    <w:rsid w:val="00CB6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C89"/>
  </w:style>
  <w:style w:type="character" w:styleId="Hyperlink">
    <w:name w:val="Hyperlink"/>
    <w:basedOn w:val="DefaultParagraphFont"/>
    <w:uiPriority w:val="99"/>
    <w:unhideWhenUsed/>
    <w:rsid w:val="00CB6C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r@hop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Cassia Gallagher</dc:creator>
  <cp:keywords/>
  <dc:description/>
  <cp:lastModifiedBy>Cassia Gallagher</cp:lastModifiedBy>
  <cp:revision>2</cp:revision>
  <dcterms:created xsi:type="dcterms:W3CDTF">2026-06-25T11:59:00Z</dcterms:created>
  <dcterms:modified xsi:type="dcterms:W3CDTF">2026-06-25T11:59:00Z</dcterms:modified>
</cp:coreProperties>
</file>